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B3" w:rsidRPr="009B629D" w:rsidRDefault="008577B3" w:rsidP="008577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29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8577B3" w:rsidRPr="009B629D" w:rsidRDefault="008577B3" w:rsidP="008577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29D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 с приоритетным осуществлением деятельности</w:t>
      </w:r>
    </w:p>
    <w:p w:rsidR="008577B3" w:rsidRPr="009B629D" w:rsidRDefault="008577B3" w:rsidP="008577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29D">
        <w:rPr>
          <w:rFonts w:ascii="Times New Roman" w:hAnsi="Times New Roman" w:cs="Times New Roman"/>
          <w:color w:val="000000" w:themeColor="text1"/>
          <w:sz w:val="28"/>
          <w:szCs w:val="28"/>
        </w:rPr>
        <w:t>по социально-личностному развитию детей «Детский сад №45 «Снегурочка» г.Канск</w:t>
      </w:r>
    </w:p>
    <w:p w:rsidR="008577B3" w:rsidRPr="009B629D" w:rsidRDefault="008577B3" w:rsidP="008577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577B3" w:rsidRPr="009B629D" w:rsidRDefault="008577B3" w:rsidP="008577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577B3" w:rsidRPr="009B629D" w:rsidRDefault="008577B3" w:rsidP="008577B3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B629D">
        <w:rPr>
          <w:rFonts w:ascii="Times New Roman" w:hAnsi="Times New Roman" w:cs="Times New Roman"/>
          <w:color w:val="000000" w:themeColor="text1"/>
          <w:sz w:val="32"/>
          <w:szCs w:val="32"/>
        </w:rPr>
        <w:t>Календарно – тематическое планирование</w:t>
      </w:r>
    </w:p>
    <w:p w:rsidR="007113D5" w:rsidRPr="007113D5" w:rsidRDefault="008577B3" w:rsidP="008577B3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B62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воспитательно-образовательной деятельности в старшей группе </w:t>
      </w:r>
    </w:p>
    <w:p w:rsidR="008577B3" w:rsidRPr="009B629D" w:rsidRDefault="008577B3" w:rsidP="008577B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29D">
        <w:rPr>
          <w:rFonts w:ascii="Times New Roman" w:hAnsi="Times New Roman" w:cs="Times New Roman"/>
          <w:color w:val="000000" w:themeColor="text1"/>
          <w:sz w:val="28"/>
          <w:szCs w:val="28"/>
        </w:rPr>
        <w:t>(27.03-31.03 2020г.)</w:t>
      </w:r>
    </w:p>
    <w:p w:rsidR="008577B3" w:rsidRPr="009B629D" w:rsidRDefault="008577B3" w:rsidP="008577B3">
      <w:pPr>
        <w:shd w:val="clear" w:color="auto" w:fill="FFFFFF"/>
        <w:spacing w:after="0" w:line="240" w:lineRule="auto"/>
        <w:ind w:right="-31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577B3" w:rsidRPr="009B629D" w:rsidRDefault="008577B3" w:rsidP="008577B3">
      <w:pPr>
        <w:shd w:val="clear" w:color="auto" w:fill="FFFFFF"/>
        <w:spacing w:after="0" w:line="240" w:lineRule="auto"/>
        <w:ind w:right="-316"/>
        <w:jc w:val="center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ru-RU"/>
        </w:rPr>
      </w:pPr>
      <w:r w:rsidRPr="009B62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"Неделя здоровья"</w:t>
      </w:r>
    </w:p>
    <w:p w:rsidR="008577B3" w:rsidRDefault="008577B3" w:rsidP="00857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7B3" w:rsidRDefault="008577B3" w:rsidP="009B629D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711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B6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Бочарова</w:t>
      </w:r>
      <w:proofErr w:type="spellEnd"/>
      <w:r w:rsidR="009B6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Анастасия Владимировна</w:t>
      </w:r>
    </w:p>
    <w:p w:rsidR="008577B3" w:rsidRDefault="008577B3" w:rsidP="00857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7B3" w:rsidRPr="008577B3" w:rsidRDefault="008577B3" w:rsidP="00857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  </w:t>
      </w:r>
      <w:r w:rsidRPr="0085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здорового образа жизни.</w:t>
      </w:r>
    </w:p>
    <w:p w:rsidR="008577B3" w:rsidRPr="008577B3" w:rsidRDefault="008577B3" w:rsidP="00857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577B3" w:rsidRPr="008577B3" w:rsidRDefault="008577B3" w:rsidP="00857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Образовательный:</w:t>
      </w:r>
    </w:p>
    <w:p w:rsidR="008577B3" w:rsidRPr="008577B3" w:rsidRDefault="008577B3" w:rsidP="008577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 детей понятие о здоровье как главной ценности человеческой жизни.</w:t>
      </w:r>
    </w:p>
    <w:p w:rsidR="008577B3" w:rsidRPr="008577B3" w:rsidRDefault="008577B3" w:rsidP="008577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представление о здоровом образе жизни: правильном питании, закаливании, пребывании на свежем воздухе, соблюдении правил личной гигиены, о значении физических упражнений.</w:t>
      </w:r>
    </w:p>
    <w:p w:rsidR="008577B3" w:rsidRPr="008577B3" w:rsidRDefault="008577B3" w:rsidP="008577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активно участвовать в заботе о своем здоровье: знать и осознанно выполнять несложные приемы оздоровления (закаливание водой, гимнастика для глаз, дыхательная гимнастика, витаминотерапия).</w:t>
      </w:r>
    </w:p>
    <w:p w:rsidR="008577B3" w:rsidRPr="008577B3" w:rsidRDefault="008577B3" w:rsidP="008577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Прививать любовь к физическим упражнениям и подвижным играм на воздухе.</w:t>
      </w:r>
    </w:p>
    <w:p w:rsidR="008577B3" w:rsidRPr="008577B3" w:rsidRDefault="008577B3" w:rsidP="00857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Воспитательный:</w:t>
      </w:r>
    </w:p>
    <w:p w:rsidR="008577B3" w:rsidRPr="008577B3" w:rsidRDefault="008577B3" w:rsidP="008577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потребность быть здоровыми.</w:t>
      </w:r>
    </w:p>
    <w:p w:rsidR="008577B3" w:rsidRPr="008577B3" w:rsidRDefault="008577B3" w:rsidP="008577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Социальный</w:t>
      </w:r>
    </w:p>
    <w:p w:rsidR="008577B3" w:rsidRPr="008577B3" w:rsidRDefault="008577B3" w:rsidP="008577B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врачам.</w:t>
      </w:r>
    </w:p>
    <w:tbl>
      <w:tblPr>
        <w:tblW w:w="14691" w:type="dxa"/>
        <w:tblInd w:w="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7"/>
        <w:gridCol w:w="12224"/>
      </w:tblGrid>
      <w:tr w:rsidR="008577B3" w:rsidRPr="008577B3" w:rsidTr="007113D5"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8577B3" w:rsidRDefault="008577B3" w:rsidP="008577B3">
            <w:pPr>
              <w:spacing w:after="0" w:line="0" w:lineRule="atLeast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условий:</w:t>
            </w:r>
          </w:p>
        </w:tc>
        <w:tc>
          <w:tcPr>
            <w:tcW w:w="1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8577B3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-атрибуты для с\р игр;</w:t>
            </w:r>
          </w:p>
          <w:p w:rsidR="008577B3" w:rsidRPr="008577B3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-настольно-печатные игры;</w:t>
            </w:r>
          </w:p>
          <w:p w:rsidR="008577B3" w:rsidRPr="008577B3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-разрезные картинки;</w:t>
            </w:r>
          </w:p>
          <w:p w:rsidR="008577B3" w:rsidRPr="008577B3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набор предметных картинок и иллюстраций по теме;</w:t>
            </w:r>
          </w:p>
          <w:p w:rsidR="008577B3" w:rsidRPr="008577B3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художественная литература по теме;</w:t>
            </w:r>
          </w:p>
          <w:p w:rsidR="008577B3" w:rsidRPr="008577B3" w:rsidRDefault="008577B3" w:rsidP="008577B3">
            <w:pPr>
              <w:spacing w:after="0" w:line="0" w:lineRule="atLeast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-раскраски по теме;</w:t>
            </w:r>
          </w:p>
        </w:tc>
      </w:tr>
      <w:tr w:rsidR="008577B3" w:rsidRPr="008577B3" w:rsidTr="007113D5"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8577B3" w:rsidRDefault="008577B3" w:rsidP="008577B3">
            <w:pPr>
              <w:spacing w:after="0" w:line="0" w:lineRule="atLeast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Взаимодействие с родителями:</w:t>
            </w:r>
          </w:p>
        </w:tc>
        <w:tc>
          <w:tcPr>
            <w:tcW w:w="1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8577B3" w:rsidRDefault="008577B3" w:rsidP="008577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с родителями и детьми о самочувствии детей или по текущим проблемам.</w:t>
            </w:r>
          </w:p>
          <w:p w:rsidR="008577B3" w:rsidRPr="008577B3" w:rsidRDefault="008577B3" w:rsidP="008577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для родителей  «Что должно быть в шкафчике?»</w:t>
            </w:r>
          </w:p>
          <w:p w:rsidR="008577B3" w:rsidRPr="008577B3" w:rsidRDefault="008577B3" w:rsidP="008577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 и консультации по запросам</w:t>
            </w:r>
          </w:p>
          <w:p w:rsidR="008577B3" w:rsidRPr="008577B3" w:rsidRDefault="008577B3" w:rsidP="008577B3">
            <w:pPr>
              <w:numPr>
                <w:ilvl w:val="0"/>
                <w:numId w:val="4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для родителей «Стиль воспитания в семье», “Как предостеречь себя и детей от простудных заболеваний”</w:t>
            </w:r>
          </w:p>
        </w:tc>
      </w:tr>
    </w:tbl>
    <w:p w:rsidR="008577B3" w:rsidRPr="008577B3" w:rsidRDefault="008577B3" w:rsidP="008577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32" w:type="dxa"/>
        <w:tblInd w:w="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9"/>
        <w:gridCol w:w="3217"/>
        <w:gridCol w:w="2977"/>
        <w:gridCol w:w="3686"/>
        <w:gridCol w:w="3543"/>
      </w:tblGrid>
      <w:tr w:rsidR="008577B3" w:rsidRPr="008577B3" w:rsidTr="007113D5">
        <w:tc>
          <w:tcPr>
            <w:tcW w:w="14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8577B3" w:rsidRDefault="008577B3" w:rsidP="008577B3">
            <w:pPr>
              <w:spacing w:after="0" w:line="0" w:lineRule="atLeast"/>
              <w:ind w:right="-3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B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Направления развития</w:t>
            </w:r>
          </w:p>
        </w:tc>
      </w:tr>
      <w:tr w:rsidR="007113D5" w:rsidRPr="009B629D" w:rsidTr="007113D5"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Образовательные области/ Виды</w:t>
            </w:r>
          </w:p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детской</w:t>
            </w:r>
          </w:p>
          <w:p w:rsidR="008577B3" w:rsidRPr="009B629D" w:rsidRDefault="008577B3" w:rsidP="008577B3">
            <w:pPr>
              <w:spacing w:after="0" w:line="0" w:lineRule="atLeast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деятельности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-3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Познавательное развитие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-3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Речевое развитие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Социально-</w:t>
            </w:r>
          </w:p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Коммуникативное развитие</w:t>
            </w:r>
          </w:p>
          <w:p w:rsidR="008577B3" w:rsidRPr="009B629D" w:rsidRDefault="008577B3" w:rsidP="008577B3">
            <w:pPr>
              <w:spacing w:after="0" w:line="0" w:lineRule="atLeast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(ОБЖ, развитие игровой деятельности, трудовой деятельности)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</w:t>
            </w:r>
          </w:p>
          <w:p w:rsidR="008577B3" w:rsidRPr="009B629D" w:rsidRDefault="008577B3" w:rsidP="008577B3">
            <w:pPr>
              <w:spacing w:after="0" w:line="0" w:lineRule="atLeast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развитие</w:t>
            </w:r>
          </w:p>
        </w:tc>
      </w:tr>
      <w:tr w:rsidR="007113D5" w:rsidRPr="009B629D" w:rsidTr="007113D5">
        <w:trPr>
          <w:trHeight w:val="98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7113D5">
            <w:pPr>
              <w:spacing w:after="0" w:line="240" w:lineRule="auto"/>
              <w:ind w:right="2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Познавательное (ФЭМП)</w:t>
            </w:r>
          </w:p>
          <w:p w:rsidR="007113D5" w:rsidRDefault="008577B3" w:rsidP="007113D5">
            <w:pPr>
              <w:tabs>
                <w:tab w:val="left" w:pos="3101"/>
              </w:tabs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отгадывать математическую загадку, записывать решение,  читать</w:t>
            </w:r>
            <w:bookmarkStart w:id="0" w:name="_GoBack"/>
            <w:bookmarkEnd w:id="0"/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запись. Учить устанавливать соответствие</w:t>
            </w:r>
          </w:p>
          <w:p w:rsidR="007113D5" w:rsidRDefault="008577B3" w:rsidP="007113D5">
            <w:pPr>
              <w:tabs>
                <w:tab w:val="left" w:pos="3243"/>
              </w:tabs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 количеством предметов  и цифрой. Учить использовать</w:t>
            </w:r>
          </w:p>
          <w:p w:rsidR="008577B3" w:rsidRPr="009B629D" w:rsidRDefault="008577B3" w:rsidP="007113D5">
            <w:pPr>
              <w:tabs>
                <w:tab w:val="left" w:pos="3101"/>
              </w:tabs>
              <w:spacing w:after="0" w:line="240" w:lineRule="auto"/>
              <w:ind w:right="2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речи определения «большой», «поменьше», «самый маленький».</w:t>
            </w:r>
          </w:p>
          <w:p w:rsidR="008577B3" w:rsidRPr="009B629D" w:rsidRDefault="008577B3" w:rsidP="007113D5">
            <w:pPr>
              <w:tabs>
                <w:tab w:val="left" w:pos="3101"/>
              </w:tabs>
              <w:spacing w:after="0" w:line="240" w:lineRule="auto"/>
              <w:ind w:right="2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Познавательное (</w:t>
            </w:r>
            <w:proofErr w:type="spellStart"/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окр</w:t>
            </w:r>
            <w:proofErr w:type="gramStart"/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.м</w:t>
            </w:r>
            <w:proofErr w:type="gramEnd"/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ир</w:t>
            </w:r>
            <w:proofErr w:type="spellEnd"/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)</w:t>
            </w:r>
          </w:p>
          <w:p w:rsidR="008577B3" w:rsidRPr="009B629D" w:rsidRDefault="008577B3" w:rsidP="007113D5">
            <w:pPr>
              <w:numPr>
                <w:ilvl w:val="0"/>
                <w:numId w:val="5"/>
              </w:numPr>
              <w:tabs>
                <w:tab w:val="left" w:pos="3101"/>
              </w:tabs>
              <w:spacing w:after="0" w:line="240" w:lineRule="auto"/>
              <w:ind w:right="2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тем, как устроено тело человека. Уточнить знания детьми названий и местоположения разных органов чувств и частей тела у себя.</w:t>
            </w:r>
          </w:p>
          <w:p w:rsidR="008577B3" w:rsidRPr="009B629D" w:rsidRDefault="008577B3" w:rsidP="007113D5">
            <w:pPr>
              <w:numPr>
                <w:ilvl w:val="0"/>
                <w:numId w:val="5"/>
              </w:numPr>
              <w:tabs>
                <w:tab w:val="left" w:pos="3101"/>
              </w:tabs>
              <w:spacing w:after="0" w:line="240" w:lineRule="auto"/>
              <w:ind w:right="2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у 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воспитанников знания о роли витаминов в жизни человека; о том, какие витамины, из каких продуктов питания мы можем получить.</w:t>
            </w:r>
          </w:p>
          <w:p w:rsidR="008577B3" w:rsidRPr="009B629D" w:rsidRDefault="008577B3" w:rsidP="00711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культуру поведения на улице и в транспорте.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7B3" w:rsidRPr="009B629D" w:rsidRDefault="008577B3" w:rsidP="007113D5">
            <w:pPr>
              <w:spacing w:after="0" w:line="240" w:lineRule="auto"/>
              <w:ind w:right="-3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Речевое развитие: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Обучение рассказыванию: составление рассказов на тему «Витамины в жизни человека»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детей составлять описательные рассказы по схеме. Совершенствовать умение детей составлять повествовательные рассказы  из личного опыта;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Уточнять, расширять и активизировать словарь по теме. Совершенствовать грамматический строй речи детей.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связную речь, речевой слух, зрительное внимание и восприятие.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Беседа: «Витамины в </w:t>
            </w: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жизни человека».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у воспитанников знания о роли витаминов в жизни человека; о том, какие витамины, из каких продуктов питания мы можем получить.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7113D5">
            <w:pPr>
              <w:spacing w:after="0" w:line="240" w:lineRule="auto"/>
              <w:ind w:right="-3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Социально-</w:t>
            </w:r>
          </w:p>
          <w:p w:rsidR="008577B3" w:rsidRPr="009B629D" w:rsidRDefault="008577B3" w:rsidP="007113D5">
            <w:pPr>
              <w:spacing w:after="0" w:line="240" w:lineRule="auto"/>
              <w:ind w:right="-3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Коммуникативное развитие</w:t>
            </w:r>
          </w:p>
          <w:p w:rsidR="008577B3" w:rsidRPr="009B629D" w:rsidRDefault="008577B3" w:rsidP="007113D5">
            <w:pPr>
              <w:spacing w:after="0" w:line="240" w:lineRule="auto"/>
              <w:ind w:right="-3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С/игры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«Магазин полезных продуктов».</w:t>
            </w:r>
          </w:p>
          <w:p w:rsidR="007113D5" w:rsidRDefault="008577B3" w:rsidP="007113D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закрепить знания воспитанников о полезных для здоровья продуктах питания; развивать волевое взаимодействие, диалогическую </w:t>
            </w:r>
          </w:p>
          <w:p w:rsidR="008577B3" w:rsidRPr="009B629D" w:rsidRDefault="008577B3" w:rsidP="007113D5">
            <w:pPr>
              <w:spacing w:after="0" w:line="240" w:lineRule="auto"/>
              <w:ind w:right="-3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речь.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«Игрушки на приёме у врача».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уходу за больными,  пользованию медицинскими инструментами, воспитывать в детях внимательность, чуткость, заботу.</w:t>
            </w:r>
          </w:p>
          <w:p w:rsidR="008577B3" w:rsidRPr="009B629D" w:rsidRDefault="008577B3" w:rsidP="007113D5">
            <w:pPr>
              <w:spacing w:after="0" w:line="240" w:lineRule="auto"/>
              <w:ind w:right="-3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«Безопасность»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Беседа  с детьми по ОБЖ «Опасные предметы».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Цель: учить детей видеть, что любой предмет может нести </w:t>
            </w: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>хорошее и плохое начало.</w:t>
            </w:r>
          </w:p>
          <w:p w:rsidR="008577B3" w:rsidRPr="009B629D" w:rsidRDefault="008577B3" w:rsidP="007113D5">
            <w:pPr>
              <w:spacing w:after="0" w:line="240" w:lineRule="auto"/>
              <w:ind w:right="-1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Д/игры</w:t>
            </w:r>
          </w:p>
          <w:p w:rsidR="008577B3" w:rsidRPr="009B629D" w:rsidRDefault="008577B3" w:rsidP="007113D5">
            <w:pPr>
              <w:spacing w:after="0" w:line="240" w:lineRule="auto"/>
              <w:ind w:right="-1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«Польза-вред», "Угадай вид спорта"</w:t>
            </w:r>
          </w:p>
          <w:p w:rsidR="008577B3" w:rsidRPr="009B629D" w:rsidRDefault="008577B3" w:rsidP="007113D5">
            <w:pPr>
              <w:spacing w:after="0" w:line="240" w:lineRule="auto"/>
              <w:ind w:right="-1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Физкультурное:</w:t>
            </w:r>
          </w:p>
          <w:p w:rsidR="008577B3" w:rsidRPr="009B629D" w:rsidRDefault="008577B3" w:rsidP="007113D5">
            <w:pPr>
              <w:spacing w:after="0" w:line="240" w:lineRule="auto"/>
              <w:ind w:right="-1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П/игры «Зайка умывается»,</w:t>
            </w:r>
          </w:p>
          <w:p w:rsidR="008577B3" w:rsidRPr="009B629D" w:rsidRDefault="008577B3" w:rsidP="007113D5">
            <w:pPr>
              <w:spacing w:after="0" w:line="240" w:lineRule="auto"/>
              <w:ind w:right="-1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«зарядка под музыку»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7113D5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«Художественное творчество»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иллюстраций, картинок о спорте.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Рисование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"Фрукты в надрезе"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Коллективная работа: "Спортом занимаемся"</w:t>
            </w:r>
          </w:p>
          <w:p w:rsidR="008577B3" w:rsidRPr="009B629D" w:rsidRDefault="008577B3" w:rsidP="00711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Лепка из пластилина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«Фрукты»,</w:t>
            </w:r>
          </w:p>
          <w:p w:rsidR="008577B3" w:rsidRPr="009B629D" w:rsidRDefault="008577B3" w:rsidP="007113D5">
            <w:pPr>
              <w:spacing w:after="0" w:line="240" w:lineRule="auto"/>
              <w:ind w:right="-3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Конструирование: "Больница будущего".</w:t>
            </w:r>
          </w:p>
        </w:tc>
      </w:tr>
    </w:tbl>
    <w:p w:rsidR="008577B3" w:rsidRPr="009B629D" w:rsidRDefault="008577B3" w:rsidP="008577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32" w:type="dxa"/>
        <w:tblInd w:w="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2260"/>
        <w:gridCol w:w="730"/>
        <w:gridCol w:w="2107"/>
        <w:gridCol w:w="1295"/>
        <w:gridCol w:w="3261"/>
        <w:gridCol w:w="3543"/>
      </w:tblGrid>
      <w:tr w:rsidR="008577B3" w:rsidRPr="009B629D" w:rsidTr="007113D5"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деятельность взрослого и ребенка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-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D01DAE" w:rsidRPr="009B629D" w:rsidTr="007113D5"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8577B3" w:rsidRPr="009B629D" w:rsidRDefault="008577B3" w:rsidP="008577B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27.03.17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Н.О.Д.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1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Д.Х.Р.М.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-3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1DAE" w:rsidRPr="009B629D" w:rsidTr="007113D5"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 организм»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половина</w:t>
            </w:r>
          </w:p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Познание 09.00-09.20</w:t>
            </w:r>
          </w:p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09.25 - 09.45</w:t>
            </w:r>
          </w:p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«Как устроен человек? »</w:t>
            </w:r>
          </w:p>
          <w:p w:rsidR="008577B3" w:rsidRPr="009B629D" w:rsidRDefault="008577B3" w:rsidP="008577B3">
            <w:pPr>
              <w:spacing w:after="0" w:line="240" w:lineRule="auto"/>
              <w:ind w:right="-2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9B629D"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тем, как устроено тело человека. Уточнить знания детьми названий и местоположения разных органов чувств и частей тела у себя.</w:t>
            </w:r>
          </w:p>
          <w:p w:rsidR="008577B3" w:rsidRPr="009B629D" w:rsidRDefault="008577B3" w:rsidP="008577B3">
            <w:pPr>
              <w:spacing w:after="0" w:line="240" w:lineRule="auto"/>
              <w:ind w:right="-2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Презентация: «Как устроен человек? ».</w:t>
            </w:r>
          </w:p>
          <w:p w:rsidR="008577B3" w:rsidRPr="009B629D" w:rsidRDefault="008577B3" w:rsidP="008577B3">
            <w:pPr>
              <w:spacing w:after="0" w:line="240" w:lineRule="auto"/>
              <w:ind w:right="-2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строением тела, с частями тела и его функциональным значением.</w:t>
            </w:r>
          </w:p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Музыкальное 10.10-10.35</w:t>
            </w:r>
          </w:p>
          <w:p w:rsidR="008577B3" w:rsidRPr="009B629D" w:rsidRDefault="008577B3" w:rsidP="008577B3">
            <w:pPr>
              <w:spacing w:after="0" w:line="0" w:lineRule="atLeast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3.Бассейн 10.45-12.20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Прием детей. Утренняя гимнастика</w:t>
            </w:r>
            <w:r w:rsidRPr="009B62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Познавательное развитие.</w:t>
            </w: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Упражнение для </w:t>
            </w:r>
            <w:proofErr w:type="spellStart"/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осанки.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детей в течении дня самостоятельно выполнять упражнение для </w:t>
            </w:r>
            <w:proofErr w:type="spellStart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осанки; развивать физические навыки; воспитывать желание следить за своим здоровьем.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 культурно-гигиенических навыков при умывании.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Упражнение "Следим за своим внешним видом".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для глаз «Веселый гном»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77B3" w:rsidRPr="009B629D" w:rsidRDefault="008577B3" w:rsidP="008577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детей концентрировать взгляд на 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отдаленных объектах; развивать наблюдательность, зоркость.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Дидактическое упражнение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«Угадай, что я рисую».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по схематическому изображению узнавать знакомые образы с Марком, Катей Машей, Соней.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B629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место звука в слове»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знания о звуке «У» с Полей</w:t>
            </w:r>
            <w:proofErr w:type="gramStart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Ульяной</w:t>
            </w:r>
            <w:proofErr w:type="spellEnd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Аней, Софой.</w:t>
            </w:r>
          </w:p>
          <w:p w:rsidR="008577B3" w:rsidRPr="009B629D" w:rsidRDefault="008577B3" w:rsidP="008577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3.«Посчитай до 10»                        Цель: закрепить счёт до</w:t>
            </w:r>
            <w:r w:rsidR="007113D5" w:rsidRPr="0071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с </w:t>
            </w:r>
            <w:proofErr w:type="spellStart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Ульяной</w:t>
            </w:r>
            <w:proofErr w:type="spellEnd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Максимом</w:t>
            </w:r>
            <w:proofErr w:type="gramStart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ашей</w:t>
            </w:r>
            <w:proofErr w:type="spellEnd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плаката «Строение тела человека»</w:t>
            </w:r>
          </w:p>
          <w:p w:rsidR="008577B3" w:rsidRPr="009B629D" w:rsidRDefault="008577B3" w:rsidP="008577B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«Раскрась по порядку» Цель: закрепить порядковый счет. -</w:t>
            </w:r>
          </w:p>
          <w:p w:rsidR="008577B3" w:rsidRPr="009B629D" w:rsidRDefault="008577B3" w:rsidP="008577B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 «Узнай по описанию»</w:t>
            </w:r>
          </w:p>
          <w:p w:rsidR="008577B3" w:rsidRPr="009B629D" w:rsidRDefault="008577B3" w:rsidP="008577B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«Больница».</w:t>
            </w:r>
          </w:p>
          <w:p w:rsidR="008577B3" w:rsidRPr="009B629D" w:rsidRDefault="008577B3" w:rsidP="008577B3">
            <w:pPr>
              <w:numPr>
                <w:ilvl w:val="0"/>
                <w:numId w:val="6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Ситуативные разговоры с детьми, как  вести себя в коллективе. Цель: воспитывать заботливое отношение друг к другу</w:t>
            </w:r>
          </w:p>
        </w:tc>
      </w:tr>
      <w:tr w:rsidR="008577B3" w:rsidRPr="009B629D" w:rsidTr="007113D5"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половина</w:t>
            </w:r>
          </w:p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6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Бодрящая гимнастика.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"Разбуди себя сам".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Психогимнастика.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уравновесить эмоции детей, поддержать положительный эмоциональный настрой во второй половине дня; гармонизировать работу органов, мозга, душевного состояния.</w:t>
            </w:r>
          </w:p>
          <w:p w:rsidR="008577B3" w:rsidRPr="009B629D" w:rsidRDefault="008577B3" w:rsidP="008577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Чтение художественной литературы К. И. Чуковский «Айболит»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77B3" w:rsidRPr="009B629D" w:rsidTr="007113D5"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ребенка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-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D01DAE" w:rsidRPr="009B629D" w:rsidTr="007113D5"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577B3" w:rsidRPr="009B629D" w:rsidRDefault="008577B3" w:rsidP="008577B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28.03.17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Н.О.Д.</w:t>
            </w:r>
          </w:p>
        </w:tc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1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Д.Х.Р.М.</w:t>
            </w:r>
          </w:p>
        </w:tc>
        <w:tc>
          <w:tcPr>
            <w:tcW w:w="4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-3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1DAE" w:rsidRPr="009B629D" w:rsidTr="007113D5"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«Витамины»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половина</w:t>
            </w:r>
          </w:p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 Развитие речи 09.00-09.20</w:t>
            </w:r>
          </w:p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                              09.25-09.45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«Витамины в жизни человека».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формировать у воспитанников знания о роли витаминов в жизни человека; о том, какие витамины, из каких продуктов питания мы можем получить. Продолжать учить детей составлять описательные 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 по схеме.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«Чудесный мешочек» с фруктами.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тактильные ощущения.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Д/игра «Узнай на вкус»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 Рисование 09.55-10.20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"Фрукты в надрезе»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элементами аппликации.</w:t>
            </w:r>
          </w:p>
          <w:p w:rsidR="008577B3" w:rsidRPr="009B629D" w:rsidRDefault="008577B3" w:rsidP="008577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Прием детей. Утренняя гимнастика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«Польза-вред»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воспитанников классифицировать продукты по вредности и пользе для человеческого организма; развивать логическое мышление, внимание; воспитывать желание вести здоровый образ жизни.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С/р игра «Магазин полезных продуктов».</w:t>
            </w:r>
          </w:p>
          <w:p w:rsidR="008577B3" w:rsidRPr="009B629D" w:rsidRDefault="008577B3" w:rsidP="008577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закрепить знания воспитанников о полезных для здоровья 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продуктах питания; развивать волевое взаимодействие, диалогическую речь.</w:t>
            </w:r>
          </w:p>
        </w:tc>
        <w:tc>
          <w:tcPr>
            <w:tcW w:w="45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Учимся правильно держать карандаш. Тренируемся на раскрасках по теме.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B629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палочками </w:t>
            </w:r>
            <w:proofErr w:type="spellStart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знакомство и закрепление знаний о цвете и длине. Например: покажите палочку такого же цвета как у меня с </w:t>
            </w:r>
            <w:proofErr w:type="spellStart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Миланой</w:t>
            </w:r>
            <w:proofErr w:type="spellEnd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Настей, Сашей.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3.«Назови весенние явления природы»</w:t>
            </w:r>
          </w:p>
          <w:p w:rsidR="008577B3" w:rsidRPr="009B629D" w:rsidRDefault="008577B3" w:rsidP="00D01D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закрепление знаний детей о явлениях природы с Машей,Димой</w:t>
            </w:r>
            <w:r w:rsidR="00D01DAE"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B629D"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арком.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«Отгадай-ка» Цель: учить отгадывать фрукты, овощи по описанию.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«Волшебный мешочек» Цель: учить определять фрукты, овощи наощупь.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по сказке Катаева «Дудочка и кувшинчик».</w:t>
            </w:r>
          </w:p>
          <w:p w:rsidR="008577B3" w:rsidRPr="009B629D" w:rsidRDefault="008577B3" w:rsidP="008577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 «Больница Айболита» Цель: закрепить употребление полезных продуктов.</w:t>
            </w:r>
          </w:p>
        </w:tc>
      </w:tr>
      <w:tr w:rsidR="008577B3" w:rsidRPr="009B629D" w:rsidTr="007113D5"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половина</w:t>
            </w:r>
          </w:p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5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Постепенное пробуждение. Бодрящая гимнастика. Контрастная дорожка.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Дыхательная гимнастика «Каша кипит»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Продуктивная деятельность «Овощи и фрукты – полезные продукты»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Инсценировка по стихотворению Ю. </w:t>
            </w:r>
            <w:proofErr w:type="spellStart"/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Тувима</w:t>
            </w:r>
            <w:proofErr w:type="spellEnd"/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«Овощи».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поговорок и пословиц о здоровье.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формировать знания о значении здорового образа жизни для человека; развивать умение понимать понятийный смысл пословиц и поговорок; развивать речь, внимание, мышление; воспитывать желание вести здоровый образ жизни.</w:t>
            </w:r>
          </w:p>
          <w:p w:rsidR="008577B3" w:rsidRPr="009B629D" w:rsidRDefault="008577B3" w:rsidP="008577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577B3" w:rsidRPr="009B629D" w:rsidRDefault="008577B3" w:rsidP="008577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32" w:type="dxa"/>
        <w:tblInd w:w="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2484"/>
        <w:gridCol w:w="2742"/>
        <w:gridCol w:w="3087"/>
        <w:gridCol w:w="5103"/>
      </w:tblGrid>
      <w:tr w:rsidR="008577B3" w:rsidRPr="009B629D" w:rsidTr="00B730C0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ребенка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-3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8577B3" w:rsidRPr="009B629D" w:rsidTr="00B730C0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8577B3" w:rsidRPr="009B629D" w:rsidRDefault="008577B3" w:rsidP="008577B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29.03.17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Н.О.Д.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Д.Х.Р.М.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-31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7B3" w:rsidRPr="009B629D" w:rsidTr="00B730C0">
        <w:trPr>
          <w:trHeight w:val="4100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«Физкульт-Ура!»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половина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B730C0">
            <w:pPr>
              <w:spacing w:after="0" w:line="240" w:lineRule="auto"/>
              <w:ind w:right="-1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Познание ФЭМП</w:t>
            </w:r>
          </w:p>
          <w:p w:rsidR="008577B3" w:rsidRPr="009B629D" w:rsidRDefault="007113D5" w:rsidP="00B730C0">
            <w:pPr>
              <w:spacing w:after="0" w:line="240" w:lineRule="auto"/>
              <w:ind w:right="-1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09.00-09.20</w:t>
            </w:r>
            <w:r w:rsidR="008577B3"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  09.25 - 09.45</w:t>
            </w:r>
          </w:p>
          <w:p w:rsidR="008577B3" w:rsidRPr="009B629D" w:rsidRDefault="008577B3" w:rsidP="00B730C0">
            <w:pPr>
              <w:spacing w:after="0" w:line="240" w:lineRule="auto"/>
              <w:ind w:right="-1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отгадывать математическую загадку, записывать решение,  читать запись. Учить устанавливать соответствие между количеством предметов  и цифрой. Учить использовать в речи определения «большой», «поменьше», «самый маленький».</w:t>
            </w:r>
          </w:p>
          <w:p w:rsidR="008577B3" w:rsidRPr="009B629D" w:rsidRDefault="008577B3" w:rsidP="00B730C0">
            <w:pPr>
              <w:spacing w:after="0" w:line="240" w:lineRule="auto"/>
              <w:ind w:right="-1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Физкультурное 12.00-12.25</w:t>
            </w:r>
          </w:p>
          <w:p w:rsidR="008577B3" w:rsidRPr="009B629D" w:rsidRDefault="008577B3" w:rsidP="00B730C0">
            <w:pPr>
              <w:spacing w:after="0" w:line="240" w:lineRule="auto"/>
              <w:ind w:right="-1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3.Рисование 15.50-16.15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Прием детей</w:t>
            </w:r>
            <w:r w:rsidRPr="009B62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 «Со спортом дружим мы всегда».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Артикул. гимн.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«Моторчик», «Лошадка», «Грибок»-развивать речевой аппарат.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«Угадай вид спорта».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9B6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видами спорта; спортивным инвентарем; формировать интерес у детей к физической культуре и спорту.</w:t>
            </w: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77B3" w:rsidRPr="009B629D" w:rsidRDefault="008577B3" w:rsidP="008577B3">
            <w:pPr>
              <w:spacing w:after="0" w:line="240" w:lineRule="auto"/>
              <w:ind w:right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мультфильма «Будьте здоровы» «Маша и медведь»</w:t>
            </w:r>
          </w:p>
          <w:p w:rsidR="008577B3" w:rsidRPr="009B629D" w:rsidRDefault="008577B3" w:rsidP="008577B3">
            <w:pPr>
              <w:spacing w:after="0" w:line="240" w:lineRule="auto"/>
              <w:ind w:right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закрепление КГН, создание положительного эмоционального климата.</w:t>
            </w:r>
          </w:p>
        </w:tc>
        <w:tc>
          <w:tcPr>
            <w:tcW w:w="3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  <w:r w:rsidRPr="009B62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«Пройди лабиринт»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логического мышления с Настей, Аней, Софой.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 Собери фигуру»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научить ребенка правильно располагать готовые формы и сравнивать их между собой с Полей, </w:t>
            </w:r>
            <w:proofErr w:type="spellStart"/>
            <w:r w:rsidR="00D01DAE"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Владой</w:t>
            </w:r>
            <w:proofErr w:type="spellEnd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B62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«Умей договориться».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умение договариваться со сверстниками, прислушиваться к мнению других людей. Развивать умения связной речи, логично выстраивать предложения с Машей, М</w:t>
            </w:r>
            <w:r w:rsidR="00D01DAE"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ишей</w:t>
            </w:r>
            <w:r w:rsidR="009B629D"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4.«Прыгни выше».</w:t>
            </w:r>
          </w:p>
          <w:p w:rsidR="008577B3" w:rsidRPr="009B629D" w:rsidRDefault="008577B3" w:rsidP="00D01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закрепить прыжки вверх с </w:t>
            </w:r>
            <w:r w:rsidR="00D01DAE"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Вероникой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Рассматрив</w:t>
            </w:r>
            <w:r w:rsidR="009B629D"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книг, альбомов о спорте.</w:t>
            </w:r>
          </w:p>
          <w:p w:rsidR="008577B3" w:rsidRPr="009B629D" w:rsidRDefault="008577B3" w:rsidP="008577B3">
            <w:pPr>
              <w:spacing w:after="0" w:line="240" w:lineRule="auto"/>
              <w:ind w:righ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представление воспитанников о разных видах спорта, самом понятии «спорт», о том, для чего люди занимаются физкультурой и спортом; развивать речь.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игры: «Геометрическое лото», «Домино»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Самостоятельные игры детей в игровых центрах</w:t>
            </w:r>
          </w:p>
          <w:p w:rsidR="008577B3" w:rsidRPr="009B629D" w:rsidRDefault="008577B3" w:rsidP="008577B3">
            <w:pPr>
              <w:spacing w:after="0" w:line="240" w:lineRule="auto"/>
              <w:ind w:righ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4.Рассматривание фотографий, картинок с изображением людей, занимающихся спортом.</w:t>
            </w:r>
          </w:p>
        </w:tc>
      </w:tr>
      <w:tr w:rsidR="008577B3" w:rsidRPr="009B629D" w:rsidTr="00B730C0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половина</w:t>
            </w:r>
          </w:p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5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Постепенное пробуждение. Бодрящая гимнастика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Закаливающий массаж стоп «Поиграем с ножками».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Ситуативный разговор «Для чего нужна зарядка. Цель:</w:t>
            </w: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приобщать воспитанников к регулярным занятиям физкультурой; развивать творческие способности в придумывании упражнений для утренней зарядки; воспитывать соревновательной дух, уважительное отношение друг к другу.</w:t>
            </w:r>
          </w:p>
          <w:p w:rsidR="008577B3" w:rsidRPr="009B629D" w:rsidRDefault="008577B3" w:rsidP="008577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«Сохрани свое здоровье сам».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представления о здоровом образе жизни. Учить самостоятельно следить за своим здоровьем, знать несложные приемы </w:t>
            </w:r>
            <w:proofErr w:type="spellStart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самооздоровления</w:t>
            </w:r>
            <w:proofErr w:type="spellEnd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Прививать любовь к физическим упражнениям.</w:t>
            </w:r>
          </w:p>
        </w:tc>
        <w:tc>
          <w:tcPr>
            <w:tcW w:w="3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7B3" w:rsidRPr="009B629D" w:rsidTr="00B730C0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8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ребенка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-3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8577B3" w:rsidRPr="009B629D" w:rsidTr="00B730C0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8577B3" w:rsidRPr="009B629D" w:rsidRDefault="008577B3" w:rsidP="008577B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30.03.17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Н.О.Д.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Д.Х.Р.М.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-31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7B3" w:rsidRPr="009B629D" w:rsidTr="00B730C0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629D" w:rsidRPr="009B629D" w:rsidRDefault="008577B3" w:rsidP="009B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Мойдо</w:t>
            </w:r>
            <w:proofErr w:type="spellEnd"/>
          </w:p>
          <w:p w:rsidR="008577B3" w:rsidRPr="009B629D" w:rsidRDefault="008577B3" w:rsidP="009B6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дыр»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половина</w:t>
            </w:r>
          </w:p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  Развитие речи (грамота)</w:t>
            </w:r>
          </w:p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   09.00-09.20      09.25-09.45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слов пила и паук. Учить детей: ориентироваться в заданиях, требующих полной характеристики звука; искать в словах одинаковые звуки; подбирать слова определенной звуковой структуры.</w:t>
            </w:r>
          </w:p>
          <w:p w:rsidR="008577B3" w:rsidRPr="009B629D" w:rsidRDefault="008577B3" w:rsidP="008577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2.Физкультура10.00-</w:t>
            </w: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10.25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-31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Прием детей. Утренняя гимнастика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С/р игра «Игрушки на приёме у врача».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уходу за </w:t>
            </w:r>
            <w:r w:rsidR="009B629D"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больными, пользованию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медицинскими инструментами, воспитывать в детях внимательность, чуткость, заботу.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К.Г.Н: 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Формировать. привычку следить за своим внешним видом, напоминать товарищам 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неполадках </w:t>
            </w: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их внешнем виде.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 «Зайка серый умывается»</w:t>
            </w:r>
          </w:p>
          <w:p w:rsidR="008577B3" w:rsidRPr="009B629D" w:rsidRDefault="008577B3" w:rsidP="008577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выслушать текст и выполнить движения в соответствии с содержанием.</w:t>
            </w:r>
          </w:p>
        </w:tc>
        <w:tc>
          <w:tcPr>
            <w:tcW w:w="3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62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детьми на тему: «Чистота – залог здоровья» - воспитывать уважение к труду </w:t>
            </w:r>
            <w:proofErr w:type="spellStart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помошника</w:t>
            </w:r>
            <w:proofErr w:type="spellEnd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воспитателя, формировать желание приходить на помощь с Марком, </w:t>
            </w:r>
            <w:r w:rsidR="00D01DAE"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Соней,Настей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B62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сказку по иллюстрациям». Цель: закрепить знание содержания сказок, развивать память, воображение, мышление, речь с Настей, Мариной, Ксюшей.</w:t>
            </w:r>
          </w:p>
          <w:p w:rsidR="008577B3" w:rsidRPr="009B629D" w:rsidRDefault="008577B3" w:rsidP="00D01D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 Упражнять детей в написании графического диктанта с </w:t>
            </w:r>
            <w:r w:rsidR="00D01DAE"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Сашу,</w:t>
            </w:r>
            <w:r w:rsidR="00B7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1DAE"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</w:t>
            </w:r>
            <w:r w:rsidR="00B7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01DAE"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Ярослава</w:t>
            </w:r>
            <w:r w:rsidR="00B7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Дежурство по столовой</w:t>
            </w:r>
          </w:p>
          <w:p w:rsidR="008577B3" w:rsidRPr="009B629D" w:rsidRDefault="008577B3" w:rsidP="008577B3">
            <w:pPr>
              <w:spacing w:after="0" w:line="240" w:lineRule="auto"/>
              <w:ind w:righ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умение правильно сервировать стол к полднику.</w:t>
            </w:r>
          </w:p>
          <w:p w:rsidR="008577B3" w:rsidRPr="009B629D" w:rsidRDefault="008577B3" w:rsidP="008577B3">
            <w:pPr>
              <w:spacing w:after="0" w:line="0" w:lineRule="atLeast"/>
              <w:ind w:righ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 в центрах занятости.</w:t>
            </w:r>
          </w:p>
        </w:tc>
      </w:tr>
      <w:tr w:rsidR="008577B3" w:rsidRPr="009B629D" w:rsidTr="00B730C0">
        <w:trPr>
          <w:trHeight w:val="2740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половина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5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Постепенное пробуждение. Бодрящая гимнастика.</w:t>
            </w:r>
          </w:p>
          <w:p w:rsidR="008577B3" w:rsidRPr="009B629D" w:rsidRDefault="008577B3" w:rsidP="00857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«Микробы и борьба с ними».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сформировать у детей элементарные представления о бактериях, о болезнетворных микробах, о пользе и вреде бактерий, о том, как можно защитить себя от болезнетворных микробов.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С/Р игра «Аптека»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представление детей о работе аптеке, пользе и вреде различных лекарств для человека. Формировать  умение вежливо обращаться друг к другу с просьбой.</w:t>
            </w:r>
          </w:p>
        </w:tc>
        <w:tc>
          <w:tcPr>
            <w:tcW w:w="3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77B3" w:rsidRPr="009B629D" w:rsidRDefault="008577B3" w:rsidP="008577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32" w:type="dxa"/>
        <w:tblInd w:w="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4138"/>
        <w:gridCol w:w="2977"/>
        <w:gridCol w:w="3118"/>
        <w:gridCol w:w="3402"/>
      </w:tblGrid>
      <w:tr w:rsidR="008577B3" w:rsidRPr="009B629D" w:rsidTr="000F0C92"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ребенка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-3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8577B3" w:rsidRPr="009B629D" w:rsidTr="000F0C92"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8577B3" w:rsidRPr="009B629D" w:rsidRDefault="008577B3" w:rsidP="008577B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31.03.17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Н.О.Д.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0" w:lineRule="atLeast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Д.Х.Р.М.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-31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7B3" w:rsidRPr="009B629D" w:rsidTr="000F0C92"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половина</w:t>
            </w:r>
          </w:p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0F0C92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1. Познание (Безопасность, Здоровье)  09.00-09.25</w:t>
            </w:r>
          </w:p>
          <w:p w:rsidR="008577B3" w:rsidRPr="009B629D" w:rsidRDefault="008577B3" w:rsidP="000F0C92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 с детьми по ОБЖ «Опасные предметы».</w:t>
            </w:r>
          </w:p>
          <w:p w:rsidR="008577B3" w:rsidRPr="009B629D" w:rsidRDefault="008577B3" w:rsidP="000F0C92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учить детей видеть, что любой предмет может нести хорошее и плохое начало.</w:t>
            </w:r>
          </w:p>
          <w:p w:rsidR="008577B3" w:rsidRPr="009B629D" w:rsidRDefault="008577B3" w:rsidP="000F0C92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Музыкальное 09.35-10.00</w:t>
            </w:r>
          </w:p>
          <w:p w:rsidR="008577B3" w:rsidRPr="009B629D" w:rsidRDefault="008577B3" w:rsidP="000F0C92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3.Лепка/Аппликация 15.50-16.15</w:t>
            </w:r>
          </w:p>
          <w:p w:rsidR="008577B3" w:rsidRPr="009B629D" w:rsidRDefault="008577B3" w:rsidP="000F0C92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Натюрморт из пластилина "Фрукты".</w:t>
            </w:r>
          </w:p>
          <w:p w:rsidR="008577B3" w:rsidRPr="009B629D" w:rsidRDefault="008577B3" w:rsidP="000F0C92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учить смешивать пластилин, для получения новых цветов и оттенков;</w:t>
            </w:r>
          </w:p>
          <w:p w:rsidR="008577B3" w:rsidRPr="009B629D" w:rsidRDefault="008577B3" w:rsidP="000F0C92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учить наносить колбаски-полоски по форме предмета, передавая его фактуру, форму.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0F0C92">
            <w:pPr>
              <w:spacing w:after="0" w:line="240" w:lineRule="auto"/>
              <w:ind w:right="-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Прием детей. Утренняя гимнастика</w:t>
            </w:r>
            <w:r w:rsidRPr="009B62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577B3" w:rsidRPr="009B629D" w:rsidRDefault="008577B3" w:rsidP="008577B3">
            <w:pPr>
              <w:spacing w:after="0" w:line="240" w:lineRule="auto"/>
              <w:ind w:left="-50" w:righ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Викторина «Что мы знаем о здоровье».</w:t>
            </w:r>
          </w:p>
          <w:p w:rsidR="008577B3" w:rsidRPr="009B629D" w:rsidRDefault="008577B3" w:rsidP="008577B3">
            <w:pPr>
              <w:spacing w:after="0" w:line="0" w:lineRule="atLeast"/>
              <w:ind w:left="-50" w:righ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 систематизировать знания воспитанников о понятии «здоровье», «</w:t>
            </w:r>
            <w:proofErr w:type="spellStart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  <w:proofErr w:type="spellEnd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развивать 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логическое мышление, речь; целеустремлённость, умение четко отвечать на вопросы викторины; умение работать в команде; воспитывать бережное отношение к своему здоровью и здоровью окружающих.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  <w:r w:rsidR="009B629D"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«Полезно-вредно». Закрепление знаний детей о факторах </w:t>
            </w:r>
            <w:proofErr w:type="spellStart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gramStart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реды</w:t>
            </w:r>
            <w:proofErr w:type="spellEnd"/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влияющих на здоровье с, Вероникой, </w:t>
            </w:r>
            <w:r w:rsidR="00D01DAE"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Катей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Д/и «В кругу с мячом»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фонематический слух детей, умение подбирать 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 схожие по звучанию с Аней, Софой, </w:t>
            </w:r>
            <w:r w:rsidR="00D01DAE"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Матвеем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77B3" w:rsidRPr="009B629D" w:rsidRDefault="008577B3" w:rsidP="00D01D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Д/И «Профессии» Цель: закрепить представления о профессиях людей, связанных с закреплением здоровья людей с </w:t>
            </w:r>
            <w:r w:rsidR="00D01DAE"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Димой Полей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ind w:righ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1.Настольные игры-шнуровки для развития мелкой моторики рук.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2.С\и «На приеме у врача»</w:t>
            </w:r>
          </w:p>
          <w:p w:rsidR="008577B3" w:rsidRPr="009B629D" w:rsidRDefault="008577B3" w:rsidP="008577B3">
            <w:pPr>
              <w:spacing w:after="0" w:line="0" w:lineRule="atLeast"/>
              <w:ind w:righ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формирование представлений о профессии врача.</w:t>
            </w:r>
          </w:p>
        </w:tc>
      </w:tr>
      <w:tr w:rsidR="008577B3" w:rsidRPr="009B629D" w:rsidTr="000F0C92"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8577B3" w:rsidRPr="009B629D" w:rsidRDefault="008577B3" w:rsidP="0085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половина</w:t>
            </w:r>
          </w:p>
          <w:p w:rsidR="008577B3" w:rsidRPr="009B629D" w:rsidRDefault="008577B3" w:rsidP="008577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Постепенное пробуждение. Бодрящая гимнастика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«Где мы были, мы не скажем, а что делали – покажем» Цель: развивать умение отгадывать виды спорта.</w:t>
            </w:r>
          </w:p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 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недели: «Как сберечь здоровье». Цели: систематизировать и закрепить, знания детей, полученных за неделю.</w:t>
            </w:r>
          </w:p>
          <w:p w:rsidR="008577B3" w:rsidRPr="009B629D" w:rsidRDefault="008577B3" w:rsidP="000F0C9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Мастер-класс с родителями «Как сберечь здоровье»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выступлением родителей-врачей (</w:t>
            </w:r>
            <w:r w:rsidR="000F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терапевта</w:t>
            </w:r>
            <w:r w:rsidRPr="009B6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хирурга).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77B3" w:rsidRPr="009B629D" w:rsidRDefault="008577B3" w:rsidP="0085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577B3" w:rsidRPr="009B629D" w:rsidRDefault="008577B3" w:rsidP="008577B3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70C44" w:rsidRPr="009B629D" w:rsidRDefault="000F0C92"/>
    <w:sectPr w:rsidR="00570C44" w:rsidRPr="009B629D" w:rsidSect="007113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C87"/>
    <w:multiLevelType w:val="multilevel"/>
    <w:tmpl w:val="F396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D0644"/>
    <w:multiLevelType w:val="multilevel"/>
    <w:tmpl w:val="38D0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277A2"/>
    <w:multiLevelType w:val="multilevel"/>
    <w:tmpl w:val="BAFE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D73A9"/>
    <w:multiLevelType w:val="multilevel"/>
    <w:tmpl w:val="F65A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00153"/>
    <w:multiLevelType w:val="multilevel"/>
    <w:tmpl w:val="DD8E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025B0"/>
    <w:multiLevelType w:val="multilevel"/>
    <w:tmpl w:val="2FC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7B3"/>
    <w:rsid w:val="0009157A"/>
    <w:rsid w:val="000F0C92"/>
    <w:rsid w:val="00280A18"/>
    <w:rsid w:val="003856AD"/>
    <w:rsid w:val="003B095E"/>
    <w:rsid w:val="004220C2"/>
    <w:rsid w:val="007113D5"/>
    <w:rsid w:val="008577B3"/>
    <w:rsid w:val="009B629D"/>
    <w:rsid w:val="00A4456F"/>
    <w:rsid w:val="00B730C0"/>
    <w:rsid w:val="00BE480F"/>
    <w:rsid w:val="00D01DAE"/>
    <w:rsid w:val="00D6167D"/>
    <w:rsid w:val="00DA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577B3"/>
  </w:style>
  <w:style w:type="paragraph" w:customStyle="1" w:styleId="c80">
    <w:name w:val="c80"/>
    <w:basedOn w:val="a"/>
    <w:rsid w:val="008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577B3"/>
  </w:style>
  <w:style w:type="paragraph" w:customStyle="1" w:styleId="c3">
    <w:name w:val="c3"/>
    <w:basedOn w:val="a"/>
    <w:rsid w:val="008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8577B3"/>
  </w:style>
  <w:style w:type="character" w:customStyle="1" w:styleId="c17">
    <w:name w:val="c17"/>
    <w:basedOn w:val="a0"/>
    <w:rsid w:val="008577B3"/>
  </w:style>
  <w:style w:type="character" w:customStyle="1" w:styleId="c43">
    <w:name w:val="c43"/>
    <w:basedOn w:val="a0"/>
    <w:rsid w:val="008577B3"/>
  </w:style>
  <w:style w:type="character" w:customStyle="1" w:styleId="c42">
    <w:name w:val="c42"/>
    <w:basedOn w:val="a0"/>
    <w:rsid w:val="008577B3"/>
  </w:style>
  <w:style w:type="character" w:customStyle="1" w:styleId="c4">
    <w:name w:val="c4"/>
    <w:basedOn w:val="a0"/>
    <w:rsid w:val="008577B3"/>
  </w:style>
  <w:style w:type="paragraph" w:customStyle="1" w:styleId="c7">
    <w:name w:val="c7"/>
    <w:basedOn w:val="a"/>
    <w:rsid w:val="008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77B3"/>
  </w:style>
  <w:style w:type="character" w:customStyle="1" w:styleId="c11">
    <w:name w:val="c11"/>
    <w:basedOn w:val="a0"/>
    <w:rsid w:val="008577B3"/>
  </w:style>
  <w:style w:type="paragraph" w:customStyle="1" w:styleId="c59">
    <w:name w:val="c59"/>
    <w:basedOn w:val="a"/>
    <w:rsid w:val="008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8577B3"/>
  </w:style>
  <w:style w:type="character" w:customStyle="1" w:styleId="c35">
    <w:name w:val="c35"/>
    <w:basedOn w:val="a0"/>
    <w:rsid w:val="008577B3"/>
  </w:style>
  <w:style w:type="character" w:customStyle="1" w:styleId="c71">
    <w:name w:val="c71"/>
    <w:basedOn w:val="a0"/>
    <w:rsid w:val="008577B3"/>
  </w:style>
  <w:style w:type="paragraph" w:customStyle="1" w:styleId="c53">
    <w:name w:val="c53"/>
    <w:basedOn w:val="a"/>
    <w:rsid w:val="008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577B3"/>
  </w:style>
  <w:style w:type="character" w:customStyle="1" w:styleId="c21">
    <w:name w:val="c21"/>
    <w:basedOn w:val="a0"/>
    <w:rsid w:val="008577B3"/>
  </w:style>
  <w:style w:type="character" w:customStyle="1" w:styleId="c47">
    <w:name w:val="c47"/>
    <w:basedOn w:val="a0"/>
    <w:rsid w:val="008577B3"/>
  </w:style>
  <w:style w:type="character" w:customStyle="1" w:styleId="c25">
    <w:name w:val="c25"/>
    <w:basedOn w:val="a0"/>
    <w:rsid w:val="008577B3"/>
  </w:style>
  <w:style w:type="character" w:customStyle="1" w:styleId="c32">
    <w:name w:val="c32"/>
    <w:basedOn w:val="a0"/>
    <w:rsid w:val="008577B3"/>
  </w:style>
  <w:style w:type="paragraph" w:customStyle="1" w:styleId="c93">
    <w:name w:val="c93"/>
    <w:basedOn w:val="a"/>
    <w:rsid w:val="008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8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8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клепиков</dc:creator>
  <cp:lastModifiedBy>Пользователь</cp:lastModifiedBy>
  <cp:revision>6</cp:revision>
  <dcterms:created xsi:type="dcterms:W3CDTF">2020-10-07T08:22:00Z</dcterms:created>
  <dcterms:modified xsi:type="dcterms:W3CDTF">2022-01-10T09:43:00Z</dcterms:modified>
</cp:coreProperties>
</file>