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9" w:rsidRDefault="00432C31" w:rsidP="00432C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2C31">
        <w:rPr>
          <w:rFonts w:ascii="Times New Roman" w:hAnsi="Times New Roman" w:cs="Times New Roman"/>
          <w:b/>
          <w:sz w:val="48"/>
          <w:szCs w:val="48"/>
        </w:rPr>
        <w:t>Загадки</w:t>
      </w:r>
    </w:p>
    <w:p w:rsidR="00432C31" w:rsidRDefault="00432C31" w:rsidP="0043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теме «</w:t>
      </w:r>
      <w:proofErr w:type="spellStart"/>
      <w:r w:rsidRPr="0043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Элетроприборы</w:t>
      </w:r>
      <w:proofErr w:type="spellEnd"/>
      <w:r w:rsidRPr="0043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32C31" w:rsidRPr="00432C31" w:rsidRDefault="00432C31" w:rsidP="00432C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кнопочку нажать                             4. Гладит платья и рубашки,         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Будет музыка звучать.                                Отутюжит нам кармашки.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(Магнитофон)                            Он в хозяйстве верный друг -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2.Чудо-ящик – в нём окно.                              Имя у него……….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том окошечке – кино!                                                                   (утюг)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(Телевизор)                          5.Полюбуйся, посмотри - 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3.Пыль найдёт и вмиг проглотит                  Полюс северный внутри!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Чистоту для нас наводит.                           Там сверкает снег и лёд,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Длинный шланг, как хобот-нос,                  Там сама зима живёт. 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Коврик чистит……….                                                               (холодильник)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(Пылесос)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6.Только я, только я                                        8.На столе в колпаке 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Я на кухне главная.                                        Да в стеклянном пузырьке, 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Без меня как не трудитесь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П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оселился дружок -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Без обеда насидитесь.                                     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Развесёлый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огонёк.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(Электроплита)                                              (Настольная лампа)   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Посмотри на бочок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Во мне вертится волчок.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Ни кого он не бьёт,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Зато всё собьёт.</w:t>
      </w:r>
    </w:p>
    <w:p w:rsidR="00432C31" w:rsidRDefault="00432C31" w:rsidP="00432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(Миксер)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32C31" w:rsidRDefault="00432C31" w:rsidP="0043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теме «Сад, огород, лес»</w:t>
      </w:r>
    </w:p>
    <w:p w:rsidR="00432C31" w:rsidRPr="00432C31" w:rsidRDefault="00432C31" w:rsidP="00432C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вырастают,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осенью отпадают.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(Листья)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кружатся, на землю ложатся,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земли не встают и тут изгнивают.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(Листья)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почек появляются,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распускаются,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увядают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опадают.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(Листья)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и летом одним цветом.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(Ёлка)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столбы белены, на них шапочки зелены.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(Берёзы)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луг,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Бела, а не снег,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Кудрява, а не голова.</w:t>
      </w:r>
    </w:p>
    <w:p w:rsidR="00432C31" w:rsidRDefault="00432C31" w:rsidP="00432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(Берёза)</w:t>
      </w:r>
      <w:r w:rsidRPr="0043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32C31" w:rsidRDefault="00432C31" w:rsidP="0043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теме «Семья»</w:t>
      </w:r>
    </w:p>
    <w:p w:rsidR="00432C31" w:rsidRPr="00432C31" w:rsidRDefault="00432C31" w:rsidP="00432C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работает она,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она — жена,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праздник, она — дама,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это? — Моя... (мама)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стирает, варит, шьет,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работе устает,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Просыпается так рано? —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заботливая... (мама)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 стоит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золотистой рамочке,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взгляд солнцем согревает?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любимой... (мамочки)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трудилась, ты устала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совсем не отдыхала,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солнышко просить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в окна не светить: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вставай так рано,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буди ты... (маму)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любимей всех на свете?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всю семью в ответе?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зарплаты до зарплаты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 мы делали без... (папы)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трудную работу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делать по субботам? —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топором, пилой, лопатой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Строит, трудится наш... (папа)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научит гвоздь забить,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 машину порулить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подскажет, как быть смелым,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Сильным, ловким и умелым?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знаете, ребята, —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наш любимый... (папа)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любить не устает,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Пироги для нас печет,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Вкусные 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оладушки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наша... (бабушка)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всю жизнь работал,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Окружал заботой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Внуков, бабушку, детей,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Уважал простых людей?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пенсии уж много лет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Нестареющий наш... (дед)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веселый карапузик —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Шустро ползает на 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пузе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мальчишка —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младший мой... (братишка)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любит и меня, и братца,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больше любит наряжаться? —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модная девчонка —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старшая... (сестренка)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старшая сестра —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виду вовсе не 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улыбкой спросит: «Как живете?»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гости к нам приехал? (Тетя)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с маминой сестрой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Приезжает к нам порой?</w:t>
      </w:r>
    </w:p>
    <w:p w:rsidR="00432C31" w:rsidRDefault="00432C31" w:rsidP="00432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меня с улыбкой глядя,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«Здравствуй!» — говорит мне... (дядя)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31" w:rsidRDefault="00432C31" w:rsidP="0043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теме «Игрушки»</w:t>
      </w:r>
    </w:p>
    <w:p w:rsidR="00432C31" w:rsidRPr="00432C31" w:rsidRDefault="00432C31" w:rsidP="00432C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игрушку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пополам ломают,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в нее играют?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(Матрешка)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толстую игрушку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положишь на подушку.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Знать, пример взяла с лошадки: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Стоя спать, а не в кроватке!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(Неваляшка)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все ликует!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руках у детворы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радости танцуют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Воздушные …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(Шары)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апрель берет свое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ручейки бегут, звеня,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прыгаю через нее,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– через меня.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(Скакалка)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пустой,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 густой,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Дробь отбивает,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Шагать помогает.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(Барабан)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Одноногий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Ивашка –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Расписная рубашка!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Петь, плясать – мастак,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стоять никак.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(Волчок)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Держусь я только на ходу,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стану – упаду!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(Велосипед)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упрямый человек!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заставишь лечь вовек!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совсем не хочет спать,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Положу – встает опять.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стоит, качается.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он называется?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(Ванька-встанька)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Зверь любимый весь из плюша: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Лапки, хвостик, даже уши.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(Плюшевый мишка)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держу за поводок,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Хотя он вовсе не щенок.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он сорвался с поводка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улетел под облака.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(Воздушный шар)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Строю дом из кирпичей,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пока еще ничей.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кирпичик к кирпичу –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Строю все, что захочу!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нравится – ломаю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 начинаю.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(Кубики)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конь не ест овса,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Вместо ног — два колеса.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Сядь верхом и мчись на нем,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лучше правь рулем.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(Велосипед)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стройный, и красивый,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него густая грива!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Жаль, нельзя на нем промчаться,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только покачаться.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(Лошадка-качалка)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Кручусь-верчусь, и мне не лень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ертеться даже целый день.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(Юла)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Кинешь в речку – не тонет,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Бьешь о стенку – не стонет,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Будешь оземь кидать –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Станет кверху летать.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(Мяч)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птица? Не синица,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орел и не баклан.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маленькая птица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азывается …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(Волан)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 мой пестрый,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Колпак мой острый,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Мои шутки и смех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еселят всех.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(Петрушка)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птица не умчится,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птица возвратится,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кружит под облаками –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Хвостик я держу руками.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(Воздушный змей)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доска в квадратиках,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них – полно солдатиков.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патронов у солдат,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поставят шах и мат.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(Шахматы)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рисую, и леплю –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это я люблю.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совей сестре </w:t>
      </w:r>
      <w:proofErr w:type="spell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Валюшке</w:t>
      </w:r>
      <w:proofErr w:type="spellEnd"/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я делаю …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(Игрушки)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игрушка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треляет, как пушка?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один Новый год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нее не пройдет.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(Хлопушка)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 нужен ей водитель.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Ключом ее вы заведите –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Колесики начнут крутиться,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Поставьте, и она помчится.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(Заводная машинка)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весело со мной: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ножке я кручусь одной,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 верчусь,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не 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тужу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Кружу – жужжу,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Жужжу – кружу.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(Юла)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 гладкий, как арбуз…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 любой, на разный вкус.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отпустишь с поводка,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Улетит за облака.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(Воздушный шар)</w:t>
      </w:r>
    </w:p>
    <w:p w:rsidR="00432C31" w:rsidRDefault="00432C31" w:rsidP="00432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Бочку за бочкой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 из мешочка.</w:t>
      </w:r>
    </w:p>
    <w:p w:rsidR="00432C31" w:rsidRDefault="00432C31" w:rsidP="00432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(Лото)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32C31" w:rsidRPr="00432C31" w:rsidRDefault="00432C31" w:rsidP="00432C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теме «Осень»</w:t>
      </w:r>
    </w:p>
    <w:p w:rsid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Calibri" w:eastAsia="Times New Roman" w:hAnsi="Calibri" w:cs="Times New Roman"/>
          <w:color w:val="000000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 без красок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B без кисти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перекрасила все листья.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(Осень)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 разделся,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Неба просинь,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время года - ...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(Осень)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Несу я урожаи, поля вновь засеваю,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 к югу отправляю, деревья раздеваю,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касаюсь сосен и ёлочек, я ...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(Осень)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Солнца нет, на небе тучи,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вредный и колючий,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Дует так, спасенья нет!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такое? Дай ответ!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(Поздняя осень)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Рыжий Егорка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 на озерко,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не утонул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воды не всколыхнул.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(Осенний лист)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всю ночь по крыше бьёт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постукивает,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бормочет, и поёт, убаюкивает?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(дождь)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Шел долговяз, в сыру землю увяз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ождь)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Крупно, дробно зачастило, И всю землю намочило.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(дождь)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идет, а мы бежим,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догонит все равно!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 укрыться мы спешим,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к нам стучать в окно,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 крыше тук да тук!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не впустим, милый друг!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(дождь)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пути и без дороги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 самый длинноногий,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тучах прячется,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мгле,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ноги на земле.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(Дождь)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Мочит поле, лес и луг,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Город, дом и всё вокруг!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Облаков и туч он вождь,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же знаешь, это - ...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(Дождь)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Тучи нагоняет,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Воет, задувает.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свету рыщет,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Поет да свищет.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(Ветер)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Летит, а не птица,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Воет, а не зверь.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(Ветер)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Осень в гости к нам пришла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собою принесла...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Что? Скажите наугад!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конечно ...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(Листопад)</w:t>
      </w:r>
    </w:p>
    <w:p w:rsidR="00432C31" w:rsidRDefault="00432C31" w:rsidP="0043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теме «Город. Страна»</w:t>
      </w:r>
    </w:p>
    <w:p w:rsidR="00432C31" w:rsidRPr="00432C31" w:rsidRDefault="00432C31" w:rsidP="00432C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Триста лет тому назад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С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редь петербургских берегов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заложен этот град.                                                В гранит она зажата,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Невской дельте, средь болот.                                    Меж разводных течёт мостов.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рождался русский флот.                                     Что за река, ребята?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(Санкт-Петербург.)                                                                     (Нева)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(Ю. Юдин)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 дворец у Невы, посмотри!                                 Пётр диковинки любил,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 когда-то в нём наши цари.                                   Собирал их и копил.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сейчас в нём огромный музей,                                Из причуды царской сей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Города гордость и Родины всей.                                    Первый создан был музей.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(Эрмитаж.)                                                       (Кунсткамера.)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начале 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Невского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Прекрасно здание на вид.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Колонны, статуи и шпиль,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только в вышине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орит кораблик золотой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в солнечном огне.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(Адмиралтейство)</w:t>
      </w:r>
    </w:p>
    <w:p w:rsidR="00432C31" w:rsidRDefault="00432C31" w:rsidP="00432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6356e743e70432ef84c6ef6a1f82459358ccb71"/>
      <w:bookmarkStart w:id="1" w:name="0"/>
      <w:bookmarkEnd w:id="0"/>
      <w:bookmarkEnd w:id="1"/>
    </w:p>
    <w:p w:rsidR="00432C31" w:rsidRPr="00432C31" w:rsidRDefault="00432C31" w:rsidP="0043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2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Загадки по теме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432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Я-человек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32C31" w:rsidRDefault="00432C31" w:rsidP="00432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Растёт, но не цветок.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Висит, но не фрукт.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нитку, но живой.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выпадает, другой вырастает.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(Волос)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Огромные вилы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Пшеницу пленили,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Прошли по пшенице,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Пшеница в косицах.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(Волосы и гребень)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Крутая скала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косогоры вросла,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кручей лес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Возрос до небес.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(Лоб)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Тёмная полоска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ротянулась плоско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Через поле, косогоры,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Сквозь холмы и горы.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(Бровь)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поляною – гора,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горою есть дыра,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горе – две печки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День и ночь </w:t>
      </w:r>
      <w:proofErr w:type="spell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жарою</w:t>
      </w:r>
      <w:proofErr w:type="spell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пыщут</w:t>
      </w:r>
      <w:proofErr w:type="spell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сопят, то ровно дышат.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это за гора?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Дать ответ тебе пора!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(Нос)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домик на поляне,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на этот домик глянет,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окошки разглядит: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окошка, в них темно,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доме спать легли давно.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(Нос)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ямой и скалою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Речка мелкая бежит,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её пути-дороге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 чистое лежит.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(Усы)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Нежная равнина,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Мягкая перина,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посмотришь ласково –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Зальётся красной </w:t>
      </w:r>
      <w:proofErr w:type="spell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краскою</w:t>
      </w:r>
      <w:proofErr w:type="spell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(Щека)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молоденьких сестрицы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ышли солнцу поклониться,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 солнцем золотым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Засмущались, покраснели,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Платья алые надели.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(Щёки)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соседки-красавицы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стретиться пытаются,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Поболтать, посмеяться,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своём пошептаться,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гора на их пути –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перелезть, не обойти.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(Щёки)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Огромные вилы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Пшеницу пленили,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Прошли по пшенице,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Пшеница в косицах.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(Волосы и гребень)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Крутая скала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косогоры вросла,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кручей лес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Возрос до небес.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(Лоб)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Тёмная полоска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ротянулась плоско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Через поле, косогоры,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Сквозь холмы и горы.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(Бровь)</w:t>
      </w:r>
    </w:p>
    <w:p w:rsidR="00432C31" w:rsidRDefault="00432C31" w:rsidP="0043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теме «ПДД»</w:t>
      </w:r>
    </w:p>
    <w:p w:rsidR="00432C31" w:rsidRPr="00432C31" w:rsidRDefault="00432C31" w:rsidP="00432C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2" w:name="_GoBack"/>
      <w:bookmarkEnd w:id="2"/>
    </w:p>
    <w:p w:rsidR="00432C31" w:rsidRPr="00432C31" w:rsidRDefault="00432C31" w:rsidP="00432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знакомые полоски,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Знают дети, знает взрослый,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ту сторону ведет... ("Пешеходный переход".)</w:t>
      </w:r>
    </w:p>
    <w:p w:rsidR="00432C31" w:rsidRPr="00432C31" w:rsidRDefault="00432C31" w:rsidP="00432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машинах здесь, друзья,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Ехать никому нельзя,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ехать, знайте, дети,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на…. ("Велосипедная дорожка".)</w:t>
      </w:r>
      <w:proofErr w:type="gramEnd"/>
    </w:p>
    <w:p w:rsidR="00432C31" w:rsidRPr="00432C31" w:rsidRDefault="00432C31" w:rsidP="00432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здесь, ребята, не до смеха,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на чем нельзя здесь ехать,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только своим ходом,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только пешеходам. ("Пешеходная дорожка".)</w:t>
      </w:r>
    </w:p>
    <w:p w:rsidR="00432C31" w:rsidRPr="00432C31" w:rsidRDefault="00432C31" w:rsidP="00432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знак заметишь сразу: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цветных огромных глаза.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 у глаз определенный: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Красный, желтый и зеленый.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Загорелся красный – двигаться опасно.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кого зеленый свет – проезжай, запрета нет. (Светофор)</w:t>
      </w:r>
    </w:p>
    <w:p w:rsidR="00432C31" w:rsidRPr="00432C31" w:rsidRDefault="00432C31" w:rsidP="00432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белом треугольнике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окаемкой красной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Человечкам-школьникам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безопасно.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знак дорожный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нают все на свете: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Будьте осторожны,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дороге … (дети).</w:t>
      </w:r>
    </w:p>
    <w:p w:rsidR="00432C31" w:rsidRPr="00432C31" w:rsidRDefault="00432C31" w:rsidP="00432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за знак дорожный: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Красный крест на белом?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Днем и ночью можно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бращаться смело!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Врач повяжет голову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Белою </w:t>
      </w:r>
      <w:proofErr w:type="spell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косынкою</w:t>
      </w:r>
      <w:proofErr w:type="spellEnd"/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окажет первую помощь медицинскую. (Пункт медицинской помощи).</w:t>
      </w:r>
    </w:p>
    <w:p w:rsidR="00432C31" w:rsidRPr="00432C31" w:rsidRDefault="00432C31" w:rsidP="00432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Тормози водитель. Стой!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 - запрет перед тобой.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строгий этот знак,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въехал ты впросак.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знак ты соблюдать,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«Под кирпич» не заезжать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ъезд запрещен).</w:t>
      </w:r>
    </w:p>
    <w:p w:rsidR="00432C31" w:rsidRPr="00432C31" w:rsidRDefault="00432C31" w:rsidP="00432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Остановка, толпится народ.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 автобус подойдёт.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ждут транспорт городской,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Едут в офис, в цех, домой.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Едут в школу, детский сад,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праздник едут на парад.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уличном круговороте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Транспорт городской в почете! (место остановки автобуса)</w:t>
      </w:r>
    </w:p>
    <w:p w:rsidR="00432C31" w:rsidRPr="00432C31" w:rsidRDefault="00432C31" w:rsidP="00432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ехали, устали,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желудки заурчали,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нам они признались,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давно проголодались.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прошло пяти минут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 висит – обедай тут. (Пункт питания) </w:t>
      </w:r>
    </w:p>
    <w:p w:rsidR="00432C31" w:rsidRPr="00432C31" w:rsidRDefault="00432C31" w:rsidP="00432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знак для тех, кто 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болен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здоровьем не доволен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Придорожный Айболит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Вас подлечит, подбодрит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 первой медицинской помощи)</w:t>
      </w:r>
    </w:p>
    <w:p w:rsidR="00432C31" w:rsidRPr="00432C31" w:rsidRDefault="00432C31" w:rsidP="00432C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знаток дорожных правил </w:t>
      </w:r>
    </w:p>
    <w:p w:rsidR="00432C31" w:rsidRPr="00432C31" w:rsidRDefault="00432C31" w:rsidP="00432C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 по теме «Зима и Новый Год»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Двенадцать братьев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 называются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разными делами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Занимаются.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(Месяцы года)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Смех ребячий на горе,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на лыжах 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Декабре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Вот идет какой-то дед,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руках его букет: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 листьев и цветов,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сосулек и снежков.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(Дед Мороз)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Один раз в году 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одевают наряд</w:t>
      </w:r>
      <w:proofErr w:type="gramEnd"/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бус разноцветных, шаров и гирлянд.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Сверкают огнями цветные иголки,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звать тех красавиц, скажите мне?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(Ёлки)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Снег на полях, лёд на водах,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Вьюга гуляет. Когда это бывает?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(Зима)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белом бархате деревня -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заборы, и деревья.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ветер нападет,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бархат опадет.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(Иней)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Видно, речка замерзала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укрылась одеялом,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раскрыться вряд ли сможет,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солнце не поможет.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когда весна придёт,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Одеяло пропадёт.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(Лед на реке)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Гость гостил,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мост мостил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ножа, без топора,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железного долота.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(Мороз, холод)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Он слетает белой стаей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сверкает на лету.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звездой прохладной тает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ладони и во рту.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(Снег)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Меня не растили - из снега слепили.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носа ловко вставили морковку.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- угольки, руки - сучки.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Холодная, большая, кто я такая?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(Снежная баба)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Покрутилась звездочка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воздухе немножко,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 и растаяла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моей ладошке.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(Снежинка)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Не сосите, сорванцы,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Ледяные леденцы!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глотаю я пилюльки,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ел.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(Сосульки)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новые подружки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блестящи и легки,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льду со мной резвятся,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мороза не боятся. (Коньки)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Вот серебряный лужок,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видать барашка,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мычит на нем бычок,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цветет ромашка.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лужок зимой хорош,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весною не найдешь. (Каток)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Все лето стояли,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Зимы ожидали,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Дождались поры,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Помчались с горы.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горы летишь на них,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после в гору тянешь их. (Санки)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Две курносые подружки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отстали друг от дружки.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по снегу бегут,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песенки поют,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ленты на снегу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Оставляют на бегу. (Лыжи)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по снегу быстро 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мчится провалиться не боится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(Лыжник)</w:t>
      </w:r>
    </w:p>
    <w:p w:rsidR="00432C31" w:rsidRPr="00432C31" w:rsidRDefault="00432C31" w:rsidP="00432C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теме « Профессии»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он весьма хороший,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 шкаф нам для прихожей.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не плотник, не маляр.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 делает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толяр)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без сомнения.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Вмиг заводит он мотор,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машине мчит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офер)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Кирпичи кладет он в ряд,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 садик для ребят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шахтер и не водитель,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нам выстроит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троитель)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плывет на корабле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неизведанной земле?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Весельчак он и добряк.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его? (Моряк)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Наяву, а не во сне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летает в вышине.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 в небе самолет.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он, скажи? (Пилот)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Мастерица на все руки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сошьет пиджак и брюки.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закройщик, не ткачиха.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она, скажи? (Портниха)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пропишет витамины?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излечит от ангины?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прививках ты не плачь —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лечиться, знает (врач)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витрине все продукты: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орехи, фрукты.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 и огурец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родавец)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вежливости нас,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Почитает вслух рассказ.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учитель, не писатель.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няня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 (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воспитатель)</w:t>
      </w:r>
    </w:p>
    <w:p w:rsidR="00432C31" w:rsidRPr="00432C31" w:rsidRDefault="00432C31" w:rsidP="00432C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теме « Профессии сотрудников»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вежливости нас,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Почитает вслух рассказ.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учитель, не писатель.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няня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,...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проснётся на заре,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Снег расчистит на дворе.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дорожки подметёт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песком </w:t>
      </w:r>
      <w:proofErr w:type="spell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посыпет</w:t>
      </w:r>
      <w:proofErr w:type="spell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лёд. 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(Дворник)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садике обед,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Повар пробу с блюд снимает.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ведь мамы рядом нет,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ж на стол там накрывает?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(Помощник воспитателя)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ресторане их найду я -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люди в колпаках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кастрюлями колдуют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поварешками в руках.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(Повар)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lang w:eastAsia="ru-RU"/>
        </w:rPr>
        <w:t>Туда хожу я каждый день.</w:t>
      </w:r>
      <w:r w:rsidRPr="00432C31">
        <w:rPr>
          <w:rFonts w:ascii="Times New Roman" w:eastAsia="Times New Roman" w:hAnsi="Times New Roman" w:cs="Times New Roman"/>
          <w:color w:val="000000"/>
          <w:lang w:eastAsia="ru-RU"/>
        </w:rPr>
        <w:br/>
        <w:t>Так нужно, даже если лень.</w:t>
      </w:r>
      <w:r w:rsidRPr="00432C31">
        <w:rPr>
          <w:rFonts w:ascii="Times New Roman" w:eastAsia="Times New Roman" w:hAnsi="Times New Roman" w:cs="Times New Roman"/>
          <w:color w:val="000000"/>
          <w:lang w:eastAsia="ru-RU"/>
        </w:rPr>
        <w:br/>
        <w:t>Так нужно для моей семьи.</w:t>
      </w:r>
      <w:r w:rsidRPr="00432C31">
        <w:rPr>
          <w:rFonts w:ascii="Times New Roman" w:eastAsia="Times New Roman" w:hAnsi="Times New Roman" w:cs="Times New Roman"/>
          <w:color w:val="000000"/>
          <w:lang w:eastAsia="ru-RU"/>
        </w:rPr>
        <w:br/>
        <w:t>Там хорошо и там свои.</w:t>
      </w:r>
      <w:r w:rsidRPr="00432C31">
        <w:rPr>
          <w:rFonts w:ascii="Times New Roman" w:eastAsia="Times New Roman" w:hAnsi="Times New Roman" w:cs="Times New Roman"/>
          <w:color w:val="000000"/>
          <w:lang w:eastAsia="ru-RU"/>
        </w:rPr>
        <w:br/>
        <w:t>Я всех уже два года знаю,</w:t>
      </w:r>
      <w:r w:rsidRPr="00432C31">
        <w:rPr>
          <w:rFonts w:ascii="Times New Roman" w:eastAsia="Times New Roman" w:hAnsi="Times New Roman" w:cs="Times New Roman"/>
          <w:color w:val="000000"/>
          <w:lang w:eastAsia="ru-RU"/>
        </w:rPr>
        <w:br/>
        <w:t>Я с ними ем и сплю, играю.</w:t>
      </w:r>
      <w:r w:rsidRPr="00432C31">
        <w:rPr>
          <w:rFonts w:ascii="Times New Roman" w:eastAsia="Times New Roman" w:hAnsi="Times New Roman" w:cs="Times New Roman"/>
          <w:color w:val="000000"/>
          <w:lang w:eastAsia="ru-RU"/>
        </w:rPr>
        <w:br/>
        <w:t>Туда ходить я очень рад,</w:t>
      </w:r>
      <w:r w:rsidRPr="00432C31">
        <w:rPr>
          <w:rFonts w:ascii="Times New Roman" w:eastAsia="Times New Roman" w:hAnsi="Times New Roman" w:cs="Times New Roman"/>
          <w:color w:val="000000"/>
          <w:lang w:eastAsia="ru-RU"/>
        </w:rPr>
        <w:br/>
        <w:t>Там мой любимый…….</w:t>
      </w:r>
    </w:p>
    <w:p w:rsidR="00432C31" w:rsidRPr="00432C31" w:rsidRDefault="00432C31" w:rsidP="00432C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теме « Грибы»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лесу, во бору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 стары старички,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них красны колпачки.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Подосиновик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лесных дорожек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белых ножек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шляпках разноцветных,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Издали приметных.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Собирай, не мешкай!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….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Сыроежки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леса на опушке,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Украшая тёмный бор,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Вырос пёстрый, как Петрушка,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Ядовитый ….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Мухомор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кто-то важный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беленькой ножке,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 красною шляпкой,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шляпке — горошки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Мухомор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Шапочка да ножка –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и весь </w:t>
      </w:r>
      <w:proofErr w:type="spell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Ерошка</w:t>
      </w:r>
      <w:proofErr w:type="spell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грибов дружней, чем эти, -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Знают взрослые и дети.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пеньках растут в лемму,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веснушки на носу.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(Опята)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дети — каждый 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берете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Повзрослели — шляпы надели.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Грибы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лесу стоял,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Никто его не брал,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красной шапке модной,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пищу непригодный.</w:t>
      </w: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2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Мухомор</w:t>
      </w:r>
    </w:p>
    <w:p w:rsidR="00432C31" w:rsidRPr="00432C31" w:rsidRDefault="00432C31" w:rsidP="00432C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теме «Ягоды»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Бусы красные висят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кустов на нас глядят,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любят бусы эти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птицы и медведи.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(Малина)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припёке у пеньков много тонких стебельков,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тонкий стебелёк держит алый огонёк,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Разгребаем стебельки - собираем огоньки.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(Земляника)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листом на каждой ветке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Сидят маленькие детки.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деток соберёт,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вымажет и рот.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(Черника)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красна, и кисла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болоте росла.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(Клюква)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- с глянцем,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Ягодки - с румянцем,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сами кусточки -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выше кочки.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(Брусника)</w:t>
      </w:r>
    </w:p>
    <w:p w:rsidR="00432C31" w:rsidRPr="00432C31" w:rsidRDefault="00432C31" w:rsidP="00432C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(об овощах и фруктах)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1.И зелен и 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густ на грядке вырос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куст.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Покопай немножко: под кустом … (картошка).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2.Дом зелёный тесноват: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Узкий, длинный, гладкий.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рядышком сидят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Круглые ребятки (горох.)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3.Красный нос в землю врос,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зелёный хвост снаружи.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зелёный хвост не нужен,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только красный нос (морковь).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Кругла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 не мяч,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Желта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 не масло,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 не сахар,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хвостиком, да не мышь (репка).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5.Наши поросятки выросли на грядке,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солнышку бочком, хвостики крючком.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поросятки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с нами в прятки (огурцы).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6.Была зелёной, маленькой,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я стала аленькой,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солнце почернела я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теперь я спелая (вишня).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7.Их очень любят обезьяны.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что это? (бананы)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8.Само с кулачок,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бочок,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Потрогаешь – гладко,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откусишь – сладко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9.Каждый листик – как ладошка,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 он с бусами немножко.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Был зелёным, а поспел –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янтарным, красным, белым (виноград)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3" w:name="h.gjdgxs"/>
      <w:bookmarkEnd w:id="3"/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10.Сто рубинов в толстой бочке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принёс для младшей дочки.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попробует разок</w:t>
      </w:r>
    </w:p>
    <w:p w:rsidR="00432C31" w:rsidRPr="00432C31" w:rsidRDefault="00432C31" w:rsidP="00432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Кисло-сладкий красный сок (гранат)        </w:t>
      </w:r>
    </w:p>
    <w:p w:rsidR="00432C31" w:rsidRDefault="00432C31" w:rsidP="00432C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2C31" w:rsidRPr="00432C31" w:rsidRDefault="00432C31" w:rsidP="00432C31">
      <w:pPr>
        <w:rPr>
          <w:rFonts w:ascii="Times New Roman" w:hAnsi="Times New Roman" w:cs="Times New Roman"/>
          <w:b/>
          <w:sz w:val="48"/>
          <w:szCs w:val="48"/>
        </w:rPr>
      </w:pPr>
    </w:p>
    <w:sectPr w:rsidR="00432C31" w:rsidRPr="0043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1D49"/>
    <w:multiLevelType w:val="multilevel"/>
    <w:tmpl w:val="54C2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FD"/>
    <w:rsid w:val="00432C31"/>
    <w:rsid w:val="00AD4401"/>
    <w:rsid w:val="00E43DFD"/>
    <w:rsid w:val="00E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2528</Words>
  <Characters>14411</Characters>
  <Application>Microsoft Office Word</Application>
  <DocSecurity>0</DocSecurity>
  <Lines>120</Lines>
  <Paragraphs>33</Paragraphs>
  <ScaleCrop>false</ScaleCrop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2017-01-24T11:58:00Z</dcterms:created>
  <dcterms:modified xsi:type="dcterms:W3CDTF">2017-01-24T12:02:00Z</dcterms:modified>
</cp:coreProperties>
</file>